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5ABD6" w14:textId="77777777" w:rsidR="00F5233C" w:rsidRDefault="00F5233C" w:rsidP="00936A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A9CAF" w14:textId="43D9C41F" w:rsidR="008604A9" w:rsidRPr="0059626B" w:rsidRDefault="00F917CD" w:rsidP="00936A43">
      <w:pPr>
        <w:jc w:val="center"/>
        <w:rPr>
          <w:rFonts w:ascii="Times New Roman" w:hAnsi="Times New Roman" w:cs="Times New Roman"/>
          <w:b/>
          <w:bCs/>
          <w:color w:val="4C94D8" w:themeColor="text2" w:themeTint="80"/>
          <w:sz w:val="28"/>
          <w:szCs w:val="28"/>
        </w:rPr>
      </w:pPr>
      <w:r w:rsidRPr="0059626B">
        <w:rPr>
          <w:rFonts w:ascii="Times New Roman" w:hAnsi="Times New Roman" w:cs="Times New Roman"/>
          <w:b/>
          <w:bCs/>
          <w:color w:val="4C94D8" w:themeColor="text2" w:themeTint="80"/>
          <w:sz w:val="28"/>
          <w:szCs w:val="28"/>
        </w:rPr>
        <w:t>Upute za ishođenje</w:t>
      </w:r>
      <w:r w:rsidR="00A83BE2" w:rsidRPr="0059626B">
        <w:rPr>
          <w:rFonts w:ascii="Times New Roman" w:hAnsi="Times New Roman" w:cs="Times New Roman"/>
          <w:b/>
          <w:bCs/>
          <w:color w:val="4C94D8" w:themeColor="text2" w:themeTint="80"/>
          <w:sz w:val="28"/>
          <w:szCs w:val="28"/>
        </w:rPr>
        <w:t xml:space="preserve"> ponude</w:t>
      </w:r>
      <w:r w:rsidRPr="0059626B">
        <w:rPr>
          <w:rFonts w:ascii="Times New Roman" w:hAnsi="Times New Roman" w:cs="Times New Roman"/>
          <w:b/>
          <w:bCs/>
          <w:color w:val="4C94D8" w:themeColor="text2" w:themeTint="80"/>
          <w:sz w:val="28"/>
          <w:szCs w:val="28"/>
        </w:rPr>
        <w:t xml:space="preserve"> za plaćanje objave znanstvenog rada</w:t>
      </w:r>
    </w:p>
    <w:p w14:paraId="66CE6A6D" w14:textId="77777777" w:rsidR="00F5233C" w:rsidRPr="00F5233C" w:rsidRDefault="00F5233C" w:rsidP="00936A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1144D" w14:textId="14533D45" w:rsidR="008604A9" w:rsidRPr="00F5233C" w:rsidRDefault="008604A9" w:rsidP="00F5233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F5233C">
        <w:rPr>
          <w:color w:val="000000"/>
        </w:rPr>
        <w:t xml:space="preserve">Podnošenje </w:t>
      </w:r>
      <w:r w:rsidRPr="00F5233C">
        <w:rPr>
          <w:b/>
          <w:color w:val="000000"/>
        </w:rPr>
        <w:t>zamolbe</w:t>
      </w:r>
      <w:r w:rsidRPr="00F5233C">
        <w:rPr>
          <w:color w:val="000000"/>
        </w:rPr>
        <w:t xml:space="preserve"> </w:t>
      </w:r>
      <w:r w:rsidR="001153D0" w:rsidRPr="00F5233C">
        <w:rPr>
          <w:color w:val="000000"/>
        </w:rPr>
        <w:t>dekanu Fakulteta zdravstvenih znanosti</w:t>
      </w:r>
      <w:r w:rsidR="00025B86" w:rsidRPr="00F5233C">
        <w:rPr>
          <w:color w:val="000000"/>
        </w:rPr>
        <w:t xml:space="preserve"> na e</w:t>
      </w:r>
      <w:r w:rsidR="00B04CE9" w:rsidRPr="00F5233C">
        <w:rPr>
          <w:color w:val="000000"/>
        </w:rPr>
        <w:t>-mail</w:t>
      </w:r>
      <w:r w:rsidR="00025B86" w:rsidRPr="00F5233C">
        <w:rPr>
          <w:color w:val="000000"/>
        </w:rPr>
        <w:t xml:space="preserve"> tajnice</w:t>
      </w:r>
      <w:r w:rsidR="00B04CE9" w:rsidRPr="00F5233C">
        <w:rPr>
          <w:color w:val="000000"/>
        </w:rPr>
        <w:t>,</w:t>
      </w:r>
      <w:r w:rsidR="00025B86" w:rsidRPr="00F5233C">
        <w:rPr>
          <w:color w:val="000000"/>
        </w:rPr>
        <w:t xml:space="preserve"> sanja.poljak@fzz.unist.hr</w:t>
      </w:r>
    </w:p>
    <w:p w14:paraId="58623C75" w14:textId="77777777" w:rsidR="00A91E58" w:rsidRPr="00F5233C" w:rsidRDefault="00A91E58" w:rsidP="00F5233C">
      <w:pPr>
        <w:pStyle w:val="NormalWeb"/>
        <w:spacing w:before="0" w:beforeAutospacing="0" w:after="0" w:afterAutospacing="0"/>
        <w:ind w:left="720"/>
        <w:jc w:val="both"/>
        <w:rPr>
          <w:color w:val="000000"/>
        </w:rPr>
      </w:pPr>
    </w:p>
    <w:p w14:paraId="0F1A997C" w14:textId="6872A28C" w:rsidR="008604A9" w:rsidRPr="00F5233C" w:rsidRDefault="00A91E58" w:rsidP="00F5233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F5233C">
        <w:rPr>
          <w:color w:val="000000"/>
        </w:rPr>
        <w:t>U molbi je p</w:t>
      </w:r>
      <w:r w:rsidR="008604A9" w:rsidRPr="00F5233C">
        <w:rPr>
          <w:color w:val="000000"/>
        </w:rPr>
        <w:t>otrebno navesti naziv rada i autore rada</w:t>
      </w:r>
      <w:r w:rsidRPr="00F5233C">
        <w:rPr>
          <w:color w:val="000000"/>
        </w:rPr>
        <w:t>,</w:t>
      </w:r>
      <w:r w:rsidR="000B0467">
        <w:rPr>
          <w:color w:val="000000"/>
        </w:rPr>
        <w:t xml:space="preserve"> te</w:t>
      </w:r>
      <w:r w:rsidRPr="00F5233C">
        <w:rPr>
          <w:color w:val="000000"/>
        </w:rPr>
        <w:t xml:space="preserve"> č</w:t>
      </w:r>
      <w:r w:rsidR="008604A9" w:rsidRPr="00F5233C">
        <w:rPr>
          <w:color w:val="000000"/>
        </w:rPr>
        <w:t xml:space="preserve">asopis </w:t>
      </w:r>
      <w:r w:rsidR="000B0467">
        <w:rPr>
          <w:color w:val="000000"/>
        </w:rPr>
        <w:t xml:space="preserve">u </w:t>
      </w:r>
      <w:r w:rsidR="008604A9" w:rsidRPr="00F5233C">
        <w:rPr>
          <w:color w:val="000000"/>
        </w:rPr>
        <w:t>u kojem je rad prihvaćen za objavu</w:t>
      </w:r>
      <w:r w:rsidRPr="00F5233C">
        <w:rPr>
          <w:color w:val="000000"/>
        </w:rPr>
        <w:t xml:space="preserve"> </w:t>
      </w:r>
      <w:r w:rsidR="000B0467">
        <w:rPr>
          <w:color w:val="000000"/>
        </w:rPr>
        <w:t xml:space="preserve">(navesti u kojoj je kvartili časopis rangiran </w:t>
      </w:r>
      <w:r w:rsidRPr="00F5233C">
        <w:rPr>
          <w:color w:val="000000"/>
        </w:rPr>
        <w:t>te</w:t>
      </w:r>
      <w:r w:rsidR="000B0467">
        <w:rPr>
          <w:color w:val="000000"/>
        </w:rPr>
        <w:t xml:space="preserve"> koliki je</w:t>
      </w:r>
      <w:r w:rsidR="008604A9" w:rsidRPr="00F5233C">
        <w:rPr>
          <w:color w:val="000000"/>
        </w:rPr>
        <w:t xml:space="preserve"> </w:t>
      </w:r>
      <w:r w:rsidRPr="00F5233C">
        <w:rPr>
          <w:color w:val="000000"/>
        </w:rPr>
        <w:t>č</w:t>
      </w:r>
      <w:r w:rsidR="008604A9" w:rsidRPr="00F5233C">
        <w:rPr>
          <w:color w:val="000000"/>
        </w:rPr>
        <w:t>imbenik odjeka (IF) časopisa</w:t>
      </w:r>
      <w:r w:rsidR="000B0467">
        <w:rPr>
          <w:color w:val="000000"/>
        </w:rPr>
        <w:t>).</w:t>
      </w:r>
    </w:p>
    <w:p w14:paraId="5F59D528" w14:textId="77777777" w:rsidR="00A91E58" w:rsidRPr="00F5233C" w:rsidRDefault="00A91E58" w:rsidP="00F5233C">
      <w:pPr>
        <w:pStyle w:val="NormalWeb"/>
        <w:spacing w:before="0" w:beforeAutospacing="0" w:after="0" w:afterAutospacing="0"/>
        <w:ind w:left="720"/>
        <w:jc w:val="both"/>
        <w:rPr>
          <w:color w:val="000000"/>
        </w:rPr>
      </w:pPr>
    </w:p>
    <w:p w14:paraId="12F11803" w14:textId="32F8AEA1" w:rsidR="00A91E58" w:rsidRPr="00F5233C" w:rsidRDefault="00A91E58" w:rsidP="00F5233C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33C">
        <w:rPr>
          <w:rFonts w:ascii="Times New Roman" w:eastAsia="Times New Roman" w:hAnsi="Times New Roman" w:cs="Times New Roman"/>
          <w:sz w:val="24"/>
          <w:szCs w:val="24"/>
        </w:rPr>
        <w:t>Kod zahtjeva za odobrenje troška objave znanstvenih članaka kod koji se račun dobiva iz EU ili iz trećih zemalja, neophodno je</w:t>
      </w:r>
      <w:r w:rsidRPr="00F52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iznos troška objave članka sa ponude uvećati za PDV koji se plaća u Hrvatskoj, </w:t>
      </w:r>
      <w:r w:rsidRPr="00F5233C">
        <w:rPr>
          <w:rFonts w:ascii="Times New Roman" w:eastAsia="Times New Roman" w:hAnsi="Times New Roman" w:cs="Times New Roman"/>
          <w:sz w:val="24"/>
          <w:szCs w:val="24"/>
        </w:rPr>
        <w:t>te navesti iz kojeg se izvora financira ukupan trošak (sa uključenim PDV-om)</w:t>
      </w:r>
    </w:p>
    <w:p w14:paraId="09501ECC" w14:textId="77777777" w:rsidR="00A91E58" w:rsidRPr="00F5233C" w:rsidRDefault="00A91E58" w:rsidP="00F523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EE578" w14:textId="09C9F354" w:rsidR="008604A9" w:rsidRDefault="00A91E58" w:rsidP="00F5233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3B64F7">
        <w:rPr>
          <w:b/>
          <w:bCs/>
          <w:color w:val="000000"/>
        </w:rPr>
        <w:t>Navesti ukupan iznos financiranja (sa uključenim PDV-om)</w:t>
      </w:r>
      <w:r w:rsidRPr="00F5233C">
        <w:rPr>
          <w:color w:val="000000"/>
        </w:rPr>
        <w:t xml:space="preserve"> te iz kojih sredstava se financira:</w:t>
      </w:r>
    </w:p>
    <w:p w14:paraId="23889843" w14:textId="77777777" w:rsidR="003B64F7" w:rsidRPr="00F5233C" w:rsidRDefault="003B64F7" w:rsidP="003B64F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1FB54FFA" w14:textId="510351D3" w:rsidR="003B64F7" w:rsidRPr="003B64F7" w:rsidRDefault="008604A9" w:rsidP="00737F5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B64F7">
        <w:rPr>
          <w:b/>
          <w:bCs/>
          <w:color w:val="000000"/>
        </w:rPr>
        <w:t>Vlastita sredstva</w:t>
      </w:r>
      <w:r w:rsidRPr="003B64F7">
        <w:rPr>
          <w:color w:val="000000"/>
        </w:rPr>
        <w:t xml:space="preserve"> prema Pravilniku o poticanju znanstvene aktivnosti  (</w:t>
      </w:r>
      <w:r w:rsidR="003B64F7">
        <w:t>Iznos do 1000 EUR-a za objavu rada u časopisu koji je rangirani u prvoj i drugoj kvartili (Q1 i Q2)</w:t>
      </w:r>
      <w:r w:rsidR="00CE66F0">
        <w:t>;</w:t>
      </w:r>
      <w:r w:rsidR="003B64F7">
        <w:t xml:space="preserve"> </w:t>
      </w:r>
      <w:r w:rsidR="00EB48F4">
        <w:t>i</w:t>
      </w:r>
      <w:r w:rsidR="003B64F7">
        <w:t>znos do 750 EUR-a za objavu rada u časopisu koji je rangiran u trećoj ili četvrtoj kvartili (Q3 i Q4). Autor rada može ostvariti ovu mjeru najviše jednom godišnje.</w:t>
      </w:r>
    </w:p>
    <w:p w14:paraId="6262E43A" w14:textId="77777777" w:rsidR="003B64F7" w:rsidRPr="003B64F7" w:rsidRDefault="003B64F7" w:rsidP="003B64F7">
      <w:pPr>
        <w:pStyle w:val="NormalWeb"/>
        <w:spacing w:before="0" w:beforeAutospacing="0" w:after="0" w:afterAutospacing="0" w:line="276" w:lineRule="auto"/>
        <w:ind w:left="780"/>
        <w:jc w:val="both"/>
        <w:rPr>
          <w:color w:val="000000"/>
        </w:rPr>
      </w:pPr>
    </w:p>
    <w:p w14:paraId="6E32DB52" w14:textId="06DA7AF0" w:rsidR="00640DF9" w:rsidRDefault="008604A9" w:rsidP="00737F5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B64F7">
        <w:rPr>
          <w:b/>
          <w:bCs/>
          <w:color w:val="000000"/>
        </w:rPr>
        <w:t>VIF sredstva</w:t>
      </w:r>
      <w:r w:rsidRPr="003B64F7">
        <w:rPr>
          <w:color w:val="000000"/>
        </w:rPr>
        <w:t xml:space="preserve"> (navesti iznos po osobi)</w:t>
      </w:r>
      <w:r w:rsidR="00936A43" w:rsidRPr="003B64F7">
        <w:rPr>
          <w:color w:val="000000"/>
        </w:rPr>
        <w:t xml:space="preserve"> </w:t>
      </w:r>
    </w:p>
    <w:p w14:paraId="06AAF1F4" w14:textId="77777777" w:rsidR="003B64F7" w:rsidRPr="003B64F7" w:rsidRDefault="003B64F7" w:rsidP="003B64F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14:paraId="62C374B5" w14:textId="533A9C5A" w:rsidR="008604A9" w:rsidRPr="00F5233C" w:rsidRDefault="00A91E58" w:rsidP="00F5233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B64F7">
        <w:rPr>
          <w:b/>
          <w:bCs/>
          <w:color w:val="000000"/>
        </w:rPr>
        <w:t>O</w:t>
      </w:r>
      <w:r w:rsidR="00936A43" w:rsidRPr="003B64F7">
        <w:rPr>
          <w:b/>
          <w:bCs/>
          <w:color w:val="000000"/>
        </w:rPr>
        <w:t>stali izvori financiranja</w:t>
      </w:r>
      <w:r w:rsidR="00936A43" w:rsidRPr="00F5233C">
        <w:rPr>
          <w:color w:val="000000"/>
        </w:rPr>
        <w:t>.</w:t>
      </w:r>
    </w:p>
    <w:p w14:paraId="03F2D841" w14:textId="77777777" w:rsidR="00A91E58" w:rsidRPr="00F5233C" w:rsidRDefault="00A91E58" w:rsidP="00F5233C">
      <w:pPr>
        <w:pStyle w:val="NormalWeb"/>
        <w:spacing w:before="0" w:beforeAutospacing="0" w:after="0" w:afterAutospacing="0"/>
        <w:ind w:left="780"/>
        <w:jc w:val="both"/>
        <w:rPr>
          <w:color w:val="000000"/>
        </w:rPr>
      </w:pPr>
    </w:p>
    <w:p w14:paraId="50E92624" w14:textId="0A8D1439" w:rsidR="008604A9" w:rsidRPr="00F5233C" w:rsidRDefault="008604A9" w:rsidP="00F5233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F5233C">
        <w:rPr>
          <w:color w:val="000000"/>
        </w:rPr>
        <w:t>Autor traži Invoice</w:t>
      </w:r>
      <w:r w:rsidR="00795CCD" w:rsidRPr="00F5233C">
        <w:rPr>
          <w:color w:val="000000"/>
        </w:rPr>
        <w:t>/ponud</w:t>
      </w:r>
      <w:r w:rsidR="00A91E58" w:rsidRPr="00F5233C">
        <w:rPr>
          <w:color w:val="000000"/>
        </w:rPr>
        <w:t>u</w:t>
      </w:r>
      <w:r w:rsidRPr="00F5233C">
        <w:rPr>
          <w:color w:val="000000"/>
        </w:rPr>
        <w:t xml:space="preserve"> od </w:t>
      </w:r>
      <w:r w:rsidR="00936A43" w:rsidRPr="00F5233C">
        <w:rPr>
          <w:color w:val="000000"/>
        </w:rPr>
        <w:t>izdavača</w:t>
      </w:r>
    </w:p>
    <w:p w14:paraId="614D74EB" w14:textId="77777777" w:rsidR="00A91E58" w:rsidRPr="00F5233C" w:rsidRDefault="00A91E58" w:rsidP="00F5233C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</w:p>
    <w:p w14:paraId="1429ACCD" w14:textId="60EA0828" w:rsidR="001B15BB" w:rsidRPr="00F5233C" w:rsidRDefault="00665A5F" w:rsidP="00F5233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>
        <w:t xml:space="preserve">            </w:t>
      </w:r>
      <w:r w:rsidR="001B15BB" w:rsidRPr="00F5233C">
        <w:t xml:space="preserve">Za plaćanje objave rada u MDPI časopisu </w:t>
      </w:r>
      <w:r w:rsidR="001B15BB" w:rsidRPr="00F5233C">
        <w:rPr>
          <w:b/>
          <w:bCs/>
        </w:rPr>
        <w:t>nužno</w:t>
      </w:r>
      <w:r w:rsidR="001B15BB" w:rsidRPr="00F5233C">
        <w:t xml:space="preserve"> je od časopisa tražiti </w:t>
      </w:r>
      <w:r w:rsidR="001B15BB" w:rsidRPr="00F5233C">
        <w:rPr>
          <w:b/>
          <w:bCs/>
        </w:rPr>
        <w:t>Invoice/ponud</w:t>
      </w:r>
      <w:r w:rsidR="00F5233C">
        <w:rPr>
          <w:b/>
          <w:bCs/>
        </w:rPr>
        <w:t>u</w:t>
      </w:r>
      <w:r w:rsidR="001B15BB" w:rsidRPr="00F5233C">
        <w:rPr>
          <w:b/>
          <w:bCs/>
        </w:rPr>
        <w:t xml:space="preserve">. </w:t>
      </w:r>
    </w:p>
    <w:p w14:paraId="1DD6E82D" w14:textId="21EA714D" w:rsidR="001B15BB" w:rsidRPr="00F5233C" w:rsidRDefault="00665A5F" w:rsidP="00F5233C">
      <w:pPr>
        <w:spacing w:after="0"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15BB" w:rsidRPr="00F5233C">
        <w:rPr>
          <w:rFonts w:ascii="Times New Roman" w:hAnsi="Times New Roman" w:cs="Times New Roman"/>
          <w:sz w:val="24"/>
          <w:szCs w:val="24"/>
        </w:rPr>
        <w:t xml:space="preserve">Upit za izdavanjem Invoice šalje se na </w:t>
      </w:r>
      <w:r w:rsidR="001B15BB" w:rsidRPr="00F5233C">
        <w:rPr>
          <w:rFonts w:ascii="Times New Roman" w:hAnsi="Times New Roman" w:cs="Times New Roman"/>
          <w:b/>
          <w:bCs/>
          <w:sz w:val="24"/>
          <w:szCs w:val="24"/>
        </w:rPr>
        <w:t>mail adresu</w:t>
      </w:r>
      <w:r w:rsidR="001B15BB" w:rsidRPr="00F5233C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B15BB" w:rsidRPr="004031E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billing@mdpi.com</w:t>
        </w:r>
      </w:hyperlink>
      <w:r w:rsidR="001B15BB" w:rsidRPr="004031EE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.</w:t>
      </w:r>
      <w:r w:rsidR="001B15BB" w:rsidRPr="004031E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895C68F" w14:textId="3C5D8D74" w:rsidR="001B15BB" w:rsidRPr="00F5233C" w:rsidRDefault="00665A5F" w:rsidP="00F5233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B15BB" w:rsidRPr="00F5233C">
        <w:rPr>
          <w:rFonts w:ascii="Times New Roman" w:hAnsi="Times New Roman" w:cs="Times New Roman"/>
          <w:b/>
          <w:sz w:val="24"/>
          <w:szCs w:val="24"/>
        </w:rPr>
        <w:t>Podaci koji su potreb</w:t>
      </w:r>
      <w:r w:rsidR="005F4BA3">
        <w:rPr>
          <w:rFonts w:ascii="Times New Roman" w:hAnsi="Times New Roman" w:cs="Times New Roman"/>
          <w:b/>
          <w:sz w:val="24"/>
          <w:szCs w:val="24"/>
        </w:rPr>
        <w:t>n</w:t>
      </w:r>
      <w:r w:rsidR="001B15BB" w:rsidRPr="00F5233C">
        <w:rPr>
          <w:rFonts w:ascii="Times New Roman" w:hAnsi="Times New Roman" w:cs="Times New Roman"/>
          <w:b/>
          <w:sz w:val="24"/>
          <w:szCs w:val="24"/>
        </w:rPr>
        <w:t xml:space="preserve">i da budu naznačeni na Invoice su: </w:t>
      </w:r>
    </w:p>
    <w:p w14:paraId="04EF4F58" w14:textId="6A8F8790" w:rsidR="001B15BB" w:rsidRPr="00F5233C" w:rsidRDefault="00665A5F" w:rsidP="00F523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15BB" w:rsidRPr="00F5233C">
        <w:rPr>
          <w:rFonts w:ascii="Times New Roman" w:hAnsi="Times New Roman" w:cs="Times New Roman"/>
          <w:sz w:val="24"/>
          <w:szCs w:val="24"/>
        </w:rPr>
        <w:t>University of Split, Faculty o Health Sciences</w:t>
      </w:r>
    </w:p>
    <w:p w14:paraId="6BC38BF4" w14:textId="191E9B43" w:rsidR="001B15BB" w:rsidRPr="00F5233C" w:rsidRDefault="00665A5F" w:rsidP="00F523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15BB" w:rsidRPr="00F5233C">
        <w:rPr>
          <w:rFonts w:ascii="Times New Roman" w:hAnsi="Times New Roman" w:cs="Times New Roman"/>
          <w:sz w:val="24"/>
          <w:szCs w:val="24"/>
        </w:rPr>
        <w:t>Ruđera Boškovića 35.</w:t>
      </w:r>
    </w:p>
    <w:p w14:paraId="47DCF731" w14:textId="59ED00DB" w:rsidR="001B15BB" w:rsidRPr="00F5233C" w:rsidRDefault="00665A5F" w:rsidP="00F523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15BB" w:rsidRPr="00F5233C">
        <w:rPr>
          <w:rFonts w:ascii="Times New Roman" w:hAnsi="Times New Roman" w:cs="Times New Roman"/>
          <w:sz w:val="24"/>
          <w:szCs w:val="24"/>
        </w:rPr>
        <w:t>21000, Split</w:t>
      </w:r>
    </w:p>
    <w:p w14:paraId="0561CE08" w14:textId="645D7D5D" w:rsidR="001B15BB" w:rsidRPr="00F5233C" w:rsidRDefault="00665A5F" w:rsidP="00F523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5A5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15BB" w:rsidRPr="00F5233C">
        <w:rPr>
          <w:rFonts w:ascii="Times New Roman" w:hAnsi="Times New Roman" w:cs="Times New Roman"/>
          <w:sz w:val="24"/>
          <w:szCs w:val="24"/>
          <w:u w:val="single"/>
        </w:rPr>
        <w:t>VAT: HR29845096215, PEPPOL ID:9934</w:t>
      </w:r>
    </w:p>
    <w:p w14:paraId="422E4021" w14:textId="77777777" w:rsidR="00A91E58" w:rsidRPr="00F5233C" w:rsidRDefault="00A91E58" w:rsidP="00F52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D6D538" w14:textId="4EEFDECF" w:rsidR="00A91E58" w:rsidRPr="00F5233C" w:rsidRDefault="001B15BB" w:rsidP="00F5233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F5233C">
        <w:rPr>
          <w:color w:val="000000"/>
        </w:rPr>
        <w:t xml:space="preserve">Nakon odobrenja kroz sustav konto i zaprimljenog </w:t>
      </w:r>
      <w:r w:rsidR="008604A9" w:rsidRPr="00F5233C">
        <w:rPr>
          <w:color w:val="000000"/>
        </w:rPr>
        <w:t xml:space="preserve"> e-račun</w:t>
      </w:r>
      <w:r w:rsidRPr="00F5233C">
        <w:rPr>
          <w:color w:val="000000"/>
        </w:rPr>
        <w:t>a</w:t>
      </w:r>
      <w:r w:rsidR="008604A9" w:rsidRPr="00F5233C">
        <w:rPr>
          <w:color w:val="000000"/>
        </w:rPr>
        <w:t xml:space="preserve"> </w:t>
      </w:r>
      <w:r w:rsidR="00936A43" w:rsidRPr="00F5233C">
        <w:rPr>
          <w:color w:val="000000"/>
        </w:rPr>
        <w:t>izdavača</w:t>
      </w:r>
      <w:r w:rsidRPr="00F5233C">
        <w:rPr>
          <w:color w:val="000000"/>
        </w:rPr>
        <w:t xml:space="preserve"> vrši se plaćanje prema dobavljaču</w:t>
      </w:r>
    </w:p>
    <w:p w14:paraId="6343991E" w14:textId="77777777" w:rsidR="00A91E58" w:rsidRPr="00F5233C" w:rsidRDefault="00A91E58" w:rsidP="00F5233C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</w:p>
    <w:p w14:paraId="16D03816" w14:textId="4AFC9548" w:rsidR="00F5233C" w:rsidRPr="0059626B" w:rsidRDefault="00936A43" w:rsidP="00F5233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</w:rPr>
      </w:pPr>
      <w:r w:rsidRPr="00F5233C">
        <w:rPr>
          <w:color w:val="000000"/>
        </w:rPr>
        <w:t xml:space="preserve">Ukoliko je </w:t>
      </w:r>
      <w:r w:rsidRPr="00F5233C">
        <w:rPr>
          <w:b/>
          <w:bCs/>
          <w:color w:val="000000"/>
        </w:rPr>
        <w:t>iznos objave rada veći od 2.</w:t>
      </w:r>
      <w:r w:rsidR="006A0583" w:rsidRPr="00F5233C">
        <w:rPr>
          <w:b/>
          <w:bCs/>
          <w:color w:val="000000"/>
        </w:rPr>
        <w:t>650</w:t>
      </w:r>
      <w:r w:rsidRPr="00F5233C">
        <w:rPr>
          <w:b/>
          <w:bCs/>
          <w:color w:val="000000"/>
        </w:rPr>
        <w:t>,00 eura</w:t>
      </w:r>
      <w:r w:rsidRPr="00F5233C">
        <w:rPr>
          <w:color w:val="000000"/>
        </w:rPr>
        <w:t xml:space="preserve">, javiti se </w:t>
      </w:r>
      <w:r w:rsidR="001B15BB" w:rsidRPr="00F5233C">
        <w:rPr>
          <w:color w:val="000000"/>
        </w:rPr>
        <w:t xml:space="preserve">prije pokretanja postupka </w:t>
      </w:r>
      <w:r w:rsidRPr="00F5233C">
        <w:rPr>
          <w:color w:val="000000"/>
        </w:rPr>
        <w:t>kontakt osob</w:t>
      </w:r>
      <w:r w:rsidR="001B15BB" w:rsidRPr="00F5233C">
        <w:rPr>
          <w:color w:val="000000"/>
        </w:rPr>
        <w:t>i</w:t>
      </w:r>
      <w:r w:rsidRPr="00F5233C">
        <w:rPr>
          <w:color w:val="000000"/>
        </w:rPr>
        <w:t xml:space="preserve"> u računovodstva  FZZ</w:t>
      </w:r>
      <w:r w:rsidR="00F5233C" w:rsidRPr="00F5233C">
        <w:rPr>
          <w:color w:val="000000"/>
        </w:rPr>
        <w:t xml:space="preserve"> (</w:t>
      </w:r>
      <w:r w:rsidR="00A11C46">
        <w:rPr>
          <w:color w:val="000000"/>
        </w:rPr>
        <w:t>e-</w:t>
      </w:r>
      <w:r w:rsidR="00F5233C" w:rsidRPr="00F5233C">
        <w:rPr>
          <w:color w:val="000000"/>
        </w:rPr>
        <w:t xml:space="preserve">mail: </w:t>
      </w:r>
      <w:hyperlink r:id="rId8" w:history="1">
        <w:r w:rsidR="00F5233C" w:rsidRPr="0059626B">
          <w:rPr>
            <w:rStyle w:val="Hyperlink"/>
            <w:color w:val="auto"/>
          </w:rPr>
          <w:t>financije@fzz.unist.hr</w:t>
        </w:r>
      </w:hyperlink>
      <w:r w:rsidR="0059626B" w:rsidRPr="0059626B">
        <w:rPr>
          <w:rStyle w:val="Hyperlink"/>
          <w:color w:val="auto"/>
        </w:rPr>
        <w:t xml:space="preserve"> ili marica.pavic@fzz.unist.hr</w:t>
      </w:r>
      <w:r w:rsidR="00F5233C" w:rsidRPr="0059626B">
        <w:t>)</w:t>
      </w:r>
    </w:p>
    <w:p w14:paraId="6E4A4C3B" w14:textId="77777777" w:rsidR="00F5233C" w:rsidRPr="00F5233C" w:rsidRDefault="00F5233C" w:rsidP="00F5233C">
      <w:pPr>
        <w:pStyle w:val="ListParagraph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4E37A3" w14:textId="2420E02A" w:rsidR="00F5233C" w:rsidRPr="00C64F07" w:rsidRDefault="00F5233C" w:rsidP="00F5233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F5233C">
        <w:rPr>
          <w:iCs/>
          <w:lang w:val="en-GB"/>
        </w:rPr>
        <w:lastRenderedPageBreak/>
        <w:t xml:space="preserve">Zakonska je obveza za sve nabave bilo iz zemlje ili inozemstva </w:t>
      </w:r>
      <w:r w:rsidRPr="00F5233C">
        <w:rPr>
          <w:b/>
          <w:bCs/>
          <w:iCs/>
          <w:lang w:val="en-GB"/>
        </w:rPr>
        <w:t>zaprimati isključivo e- račune</w:t>
      </w:r>
      <w:r w:rsidRPr="00F5233C">
        <w:rPr>
          <w:iCs/>
          <w:lang w:val="en-GB"/>
        </w:rPr>
        <w:t xml:space="preserve"> u javnoj nabavi.</w:t>
      </w:r>
      <w:r w:rsidRPr="00F5233C">
        <w:rPr>
          <w:b/>
          <w:bCs/>
          <w:iCs/>
          <w:lang w:val="en-GB"/>
        </w:rPr>
        <w:t xml:space="preserve"> </w:t>
      </w:r>
      <w:r w:rsidRPr="00F5233C">
        <w:rPr>
          <w:iCs/>
          <w:lang w:val="en-GB"/>
        </w:rPr>
        <w:t>Ukoliko izdavač za objavu rada nije u mogućnosti izdati e- račun, javiti se kontak osobama u računovodstvu FZZ-a (</w:t>
      </w:r>
      <w:r w:rsidR="00A11C46">
        <w:rPr>
          <w:color w:val="000000"/>
        </w:rPr>
        <w:t>e-</w:t>
      </w:r>
      <w:r w:rsidR="00A11C46" w:rsidRPr="00F5233C">
        <w:rPr>
          <w:color w:val="000000"/>
        </w:rPr>
        <w:t xml:space="preserve">mail: </w:t>
      </w:r>
      <w:hyperlink r:id="rId9" w:history="1">
        <w:r w:rsidR="00A11C46" w:rsidRPr="0059626B">
          <w:rPr>
            <w:rStyle w:val="Hyperlink"/>
            <w:color w:val="auto"/>
          </w:rPr>
          <w:t>financije@fzz.unist.hr</w:t>
        </w:r>
      </w:hyperlink>
      <w:r w:rsidR="0059626B" w:rsidRPr="0059626B">
        <w:rPr>
          <w:rStyle w:val="Hyperlink"/>
          <w:color w:val="auto"/>
        </w:rPr>
        <w:t xml:space="preserve"> ili marica.pavic@fzz.unist.hr</w:t>
      </w:r>
      <w:r w:rsidRPr="0059626B">
        <w:t>)</w:t>
      </w:r>
    </w:p>
    <w:p w14:paraId="341B1973" w14:textId="77777777" w:rsidR="00F5233C" w:rsidRPr="00F5233C" w:rsidRDefault="00F5233C" w:rsidP="00F5233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3FC1D" w14:textId="4620F75E" w:rsidR="00F16088" w:rsidRPr="00F5233C" w:rsidRDefault="00F16088" w:rsidP="00F5233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233C">
        <w:rPr>
          <w:rFonts w:ascii="Times New Roman" w:hAnsi="Times New Roman" w:cs="Times New Roman"/>
          <w:b/>
          <w:bCs/>
          <w:sz w:val="24"/>
          <w:szCs w:val="24"/>
        </w:rPr>
        <w:t>Primjer</w:t>
      </w:r>
      <w:r w:rsidR="00F523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2E2EAF" w14:textId="7642F47F" w:rsidR="004D6646" w:rsidRPr="00F5233C" w:rsidRDefault="00A7701E" w:rsidP="00F5233C">
      <w:pPr>
        <w:jc w:val="both"/>
        <w:rPr>
          <w:rFonts w:ascii="Times New Roman" w:hAnsi="Times New Roman" w:cs="Times New Roman"/>
          <w:sz w:val="24"/>
          <w:szCs w:val="24"/>
        </w:rPr>
      </w:pPr>
      <w:r w:rsidRPr="00F523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329718C" wp14:editId="5B8922D8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35999" cy="1637030"/>
                <wp:effectExtent l="0" t="0" r="0" b="0"/>
                <wp:wrapNone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7C57E" id="Canvas 6" o:spid="_x0000_s1026" editas="canvas" style="position:absolute;margin-left:-70.85pt;margin-top:-70.85pt;width:2.85pt;height:128.9pt;z-index:251660288" coordsize="355,1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HmxGIfgAAAADgEAAA8AAAAAAAAAAAAA&#10;AAAAbgMAAGRycy9kb3ducmV2LnhtbFBLBQYAAAAABAAEAPMAAAB7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55;height:16370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5E4D29" w:rsidRPr="00F5233C">
        <w:rPr>
          <w:rFonts w:ascii="Times New Roman" w:hAnsi="Times New Roman" w:cs="Times New Roman"/>
          <w:sz w:val="24"/>
          <w:szCs w:val="24"/>
          <w:lang w:val="en-GB"/>
        </w:rPr>
        <w:t>Greetings</w:t>
      </w:r>
      <w:r w:rsidR="004D6646" w:rsidRPr="00F5233C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4C4D4CBB" w14:textId="77777777" w:rsidR="00A83BE2" w:rsidRPr="00F5233C" w:rsidRDefault="004D6646" w:rsidP="00F5233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233C">
        <w:rPr>
          <w:rFonts w:ascii="Times New Roman" w:hAnsi="Times New Roman" w:cs="Times New Roman"/>
          <w:sz w:val="24"/>
          <w:szCs w:val="24"/>
          <w:lang w:val="en-GB"/>
        </w:rPr>
        <w:t xml:space="preserve">I hereby, as the author of the paper </w:t>
      </w:r>
      <w:r w:rsidRPr="00F5233C">
        <w:rPr>
          <w:rFonts w:ascii="Times New Roman" w:hAnsi="Times New Roman" w:cs="Times New Roman"/>
          <w:i/>
          <w:iCs/>
          <w:sz w:val="24"/>
          <w:szCs w:val="24"/>
          <w:lang w:val="en-GB"/>
        </w:rPr>
        <w:t>Title of the paper</w:t>
      </w:r>
      <w:r w:rsidRPr="00F5233C">
        <w:rPr>
          <w:rFonts w:ascii="Times New Roman" w:hAnsi="Times New Roman" w:cs="Times New Roman"/>
          <w:sz w:val="24"/>
          <w:szCs w:val="24"/>
          <w:lang w:val="en-GB"/>
        </w:rPr>
        <w:t xml:space="preserve">, which has been accepted for publication in your journal </w:t>
      </w:r>
      <w:r w:rsidRPr="00F5233C">
        <w:rPr>
          <w:rFonts w:ascii="Times New Roman" w:hAnsi="Times New Roman" w:cs="Times New Roman"/>
          <w:i/>
          <w:iCs/>
          <w:sz w:val="24"/>
          <w:szCs w:val="24"/>
          <w:lang w:val="en-GB"/>
        </w:rPr>
        <w:t>Name of the journal</w:t>
      </w:r>
      <w:r w:rsidRPr="00F5233C">
        <w:rPr>
          <w:rFonts w:ascii="Times New Roman" w:hAnsi="Times New Roman" w:cs="Times New Roman"/>
          <w:sz w:val="24"/>
          <w:szCs w:val="24"/>
          <w:lang w:val="en-GB"/>
        </w:rPr>
        <w:t>, submit a request for the issuance of an invoice for the payment of the fee for the publication of the said paper.</w:t>
      </w:r>
    </w:p>
    <w:p w14:paraId="7C5F3FFD" w14:textId="6E3F6AF4" w:rsidR="00B90303" w:rsidRPr="00F5233C" w:rsidRDefault="00B90303" w:rsidP="00F5233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233C">
        <w:rPr>
          <w:rFonts w:ascii="Times New Roman" w:hAnsi="Times New Roman" w:cs="Times New Roman"/>
          <w:sz w:val="24"/>
          <w:szCs w:val="24"/>
        </w:rPr>
        <w:t xml:space="preserve">University of Split, </w:t>
      </w:r>
      <w:r w:rsidR="00EA2E6D" w:rsidRPr="00F5233C">
        <w:rPr>
          <w:rFonts w:ascii="Times New Roman" w:hAnsi="Times New Roman" w:cs="Times New Roman"/>
          <w:sz w:val="24"/>
          <w:szCs w:val="24"/>
        </w:rPr>
        <w:t>Faculty o Health Sciences</w:t>
      </w:r>
    </w:p>
    <w:p w14:paraId="5A142500" w14:textId="01AA915E" w:rsidR="00B90303" w:rsidRPr="00F5233C" w:rsidRDefault="00B90303" w:rsidP="00F5233C">
      <w:pPr>
        <w:jc w:val="both"/>
        <w:rPr>
          <w:rFonts w:ascii="Times New Roman" w:hAnsi="Times New Roman" w:cs="Times New Roman"/>
          <w:sz w:val="24"/>
          <w:szCs w:val="24"/>
        </w:rPr>
      </w:pPr>
      <w:r w:rsidRPr="00F5233C">
        <w:rPr>
          <w:rFonts w:ascii="Times New Roman" w:hAnsi="Times New Roman" w:cs="Times New Roman"/>
          <w:sz w:val="24"/>
          <w:szCs w:val="24"/>
        </w:rPr>
        <w:t>Ruđera Boškovića 35.</w:t>
      </w:r>
      <w:r w:rsidR="00824C4F" w:rsidRPr="00F5233C">
        <w:rPr>
          <w:rFonts w:ascii="Times New Roman" w:hAnsi="Times New Roman" w:cs="Times New Roman"/>
          <w:sz w:val="24"/>
          <w:szCs w:val="24"/>
        </w:rPr>
        <w:t xml:space="preserve"> </w:t>
      </w:r>
      <w:r w:rsidRPr="00F5233C">
        <w:rPr>
          <w:rFonts w:ascii="Times New Roman" w:hAnsi="Times New Roman" w:cs="Times New Roman"/>
          <w:sz w:val="24"/>
          <w:szCs w:val="24"/>
        </w:rPr>
        <w:t>21000, Split</w:t>
      </w:r>
      <w:r w:rsidR="00824C4F" w:rsidRPr="00F5233C">
        <w:rPr>
          <w:rFonts w:ascii="Times New Roman" w:hAnsi="Times New Roman" w:cs="Times New Roman"/>
          <w:sz w:val="24"/>
          <w:szCs w:val="24"/>
        </w:rPr>
        <w:t xml:space="preserve">, </w:t>
      </w:r>
      <w:r w:rsidRPr="00F5233C">
        <w:rPr>
          <w:rFonts w:ascii="Times New Roman" w:hAnsi="Times New Roman" w:cs="Times New Roman"/>
          <w:sz w:val="24"/>
          <w:szCs w:val="24"/>
        </w:rPr>
        <w:t>VAT: HR29845096215</w:t>
      </w:r>
      <w:r w:rsidR="00824C4F" w:rsidRPr="00F5233C">
        <w:rPr>
          <w:rFonts w:ascii="Times New Roman" w:hAnsi="Times New Roman" w:cs="Times New Roman"/>
          <w:sz w:val="24"/>
          <w:szCs w:val="24"/>
        </w:rPr>
        <w:t xml:space="preserve">, </w:t>
      </w:r>
      <w:r w:rsidRPr="00F5233C">
        <w:rPr>
          <w:rFonts w:ascii="Times New Roman" w:hAnsi="Times New Roman" w:cs="Times New Roman"/>
          <w:sz w:val="24"/>
          <w:szCs w:val="24"/>
        </w:rPr>
        <w:t>PEPPOL ID: 9934</w:t>
      </w:r>
    </w:p>
    <w:p w14:paraId="78A46658" w14:textId="77777777" w:rsidR="00C42B04" w:rsidRPr="00F5233C" w:rsidRDefault="00C42B04" w:rsidP="00F5233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233C">
        <w:rPr>
          <w:rFonts w:ascii="Times New Roman" w:hAnsi="Times New Roman" w:cs="Times New Roman"/>
          <w:sz w:val="24"/>
          <w:szCs w:val="24"/>
          <w:lang w:val="en-GB"/>
        </w:rPr>
        <w:t>With best regards, thank you in advance,</w:t>
      </w:r>
    </w:p>
    <w:p w14:paraId="65681D87" w14:textId="096B68E9" w:rsidR="004D6646" w:rsidRPr="00F5233C" w:rsidRDefault="004D6646" w:rsidP="00F5233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233C">
        <w:rPr>
          <w:rFonts w:ascii="Times New Roman" w:hAnsi="Times New Roman" w:cs="Times New Roman"/>
          <w:i/>
          <w:iCs/>
          <w:sz w:val="24"/>
          <w:szCs w:val="24"/>
          <w:lang w:val="en-GB"/>
        </w:rPr>
        <w:t>Name and surname</w:t>
      </w:r>
      <w:r w:rsidRPr="00F5233C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1EA96248" w14:textId="4B964B41" w:rsidR="004D6646" w:rsidRPr="00F5233C" w:rsidRDefault="004D6646" w:rsidP="00F5233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233C">
        <w:rPr>
          <w:rFonts w:ascii="Times New Roman" w:hAnsi="Times New Roman" w:cs="Times New Roman"/>
          <w:sz w:val="24"/>
          <w:szCs w:val="24"/>
          <w:lang w:val="en-GB"/>
        </w:rPr>
        <w:t>Author</w:t>
      </w:r>
    </w:p>
    <w:p w14:paraId="0DD25C5F" w14:textId="63CF480A" w:rsidR="003443CD" w:rsidRPr="00F5233C" w:rsidRDefault="00A7701E" w:rsidP="00B04CE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F5233C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 </w:t>
      </w:r>
    </w:p>
    <w:sectPr w:rsidR="003443CD" w:rsidRPr="00F5233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382A3" w14:textId="77777777" w:rsidR="004F7E94" w:rsidRDefault="004F7E94" w:rsidP="00F5233C">
      <w:pPr>
        <w:spacing w:after="0" w:line="240" w:lineRule="auto"/>
      </w:pPr>
      <w:r>
        <w:separator/>
      </w:r>
    </w:p>
  </w:endnote>
  <w:endnote w:type="continuationSeparator" w:id="0">
    <w:p w14:paraId="77CA1153" w14:textId="77777777" w:rsidR="004F7E94" w:rsidRDefault="004F7E94" w:rsidP="00F5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8302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B4383" w14:textId="0EC79268" w:rsidR="00F5233C" w:rsidRDefault="00F5233C" w:rsidP="00F523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46DFAC" w14:textId="77777777" w:rsidR="00F5233C" w:rsidRDefault="00F52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190A" w14:textId="77777777" w:rsidR="004F7E94" w:rsidRDefault="004F7E94" w:rsidP="00F5233C">
      <w:pPr>
        <w:spacing w:after="0" w:line="240" w:lineRule="auto"/>
      </w:pPr>
      <w:r>
        <w:separator/>
      </w:r>
    </w:p>
  </w:footnote>
  <w:footnote w:type="continuationSeparator" w:id="0">
    <w:p w14:paraId="41CFAF94" w14:textId="77777777" w:rsidR="004F7E94" w:rsidRDefault="004F7E94" w:rsidP="00F52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DCC46" w14:textId="45ED2FA3" w:rsidR="00F5233C" w:rsidRPr="0059626B" w:rsidRDefault="00F5233C" w:rsidP="0059626B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59626B">
      <w:rPr>
        <w:rFonts w:ascii="Times New Roman" w:hAnsi="Times New Roman" w:cs="Times New Roman"/>
        <w:sz w:val="24"/>
        <w:szCs w:val="24"/>
      </w:rPr>
      <w:t>Sveučilište u Splitu</w:t>
    </w:r>
  </w:p>
  <w:p w14:paraId="374949A5" w14:textId="4A75C5E5" w:rsidR="00F5233C" w:rsidRPr="0059626B" w:rsidRDefault="00F5233C" w:rsidP="0059626B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59626B">
      <w:rPr>
        <w:rFonts w:ascii="Times New Roman" w:hAnsi="Times New Roman" w:cs="Times New Roman"/>
        <w:sz w:val="24"/>
        <w:szCs w:val="24"/>
      </w:rPr>
      <w:t>Fakultet zdravstvenih znanosti</w:t>
    </w:r>
  </w:p>
  <w:p w14:paraId="13B5BDCE" w14:textId="77777777" w:rsidR="00F5233C" w:rsidRDefault="00F5233C" w:rsidP="00F5233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783"/>
    <w:multiLevelType w:val="hybridMultilevel"/>
    <w:tmpl w:val="62223E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C69AB"/>
    <w:multiLevelType w:val="hybridMultilevel"/>
    <w:tmpl w:val="280CA21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D225BA3"/>
    <w:multiLevelType w:val="hybridMultilevel"/>
    <w:tmpl w:val="9E0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A08FB"/>
    <w:multiLevelType w:val="hybridMultilevel"/>
    <w:tmpl w:val="0E345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F039D"/>
    <w:multiLevelType w:val="hybridMultilevel"/>
    <w:tmpl w:val="2EE46D7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B4"/>
    <w:rsid w:val="00025B86"/>
    <w:rsid w:val="00031934"/>
    <w:rsid w:val="000535A7"/>
    <w:rsid w:val="000B0467"/>
    <w:rsid w:val="001153D0"/>
    <w:rsid w:val="001456FD"/>
    <w:rsid w:val="00145D06"/>
    <w:rsid w:val="001622C5"/>
    <w:rsid w:val="001A7CC8"/>
    <w:rsid w:val="001B15BB"/>
    <w:rsid w:val="001B5C14"/>
    <w:rsid w:val="001E1F09"/>
    <w:rsid w:val="002A654D"/>
    <w:rsid w:val="002B6D1D"/>
    <w:rsid w:val="002D1E04"/>
    <w:rsid w:val="002E3371"/>
    <w:rsid w:val="003207B8"/>
    <w:rsid w:val="0034274E"/>
    <w:rsid w:val="003443CD"/>
    <w:rsid w:val="00380FF0"/>
    <w:rsid w:val="003B12FF"/>
    <w:rsid w:val="003B64F7"/>
    <w:rsid w:val="003D24CD"/>
    <w:rsid w:val="004031EE"/>
    <w:rsid w:val="00404CC0"/>
    <w:rsid w:val="0041432E"/>
    <w:rsid w:val="00416135"/>
    <w:rsid w:val="0042153C"/>
    <w:rsid w:val="00494885"/>
    <w:rsid w:val="004B0F3F"/>
    <w:rsid w:val="004D6646"/>
    <w:rsid w:val="004E6FDA"/>
    <w:rsid w:val="004F7E94"/>
    <w:rsid w:val="00507500"/>
    <w:rsid w:val="0055690B"/>
    <w:rsid w:val="00587D83"/>
    <w:rsid w:val="0059626B"/>
    <w:rsid w:val="005A3A37"/>
    <w:rsid w:val="005E4D29"/>
    <w:rsid w:val="005F4BA3"/>
    <w:rsid w:val="00640DF9"/>
    <w:rsid w:val="00665A5F"/>
    <w:rsid w:val="006A0583"/>
    <w:rsid w:val="006A353E"/>
    <w:rsid w:val="00722438"/>
    <w:rsid w:val="00757B19"/>
    <w:rsid w:val="00795CCD"/>
    <w:rsid w:val="007B7FD4"/>
    <w:rsid w:val="00824C4F"/>
    <w:rsid w:val="008604A9"/>
    <w:rsid w:val="00874029"/>
    <w:rsid w:val="00911455"/>
    <w:rsid w:val="009326D4"/>
    <w:rsid w:val="009328AB"/>
    <w:rsid w:val="00936A43"/>
    <w:rsid w:val="009858CB"/>
    <w:rsid w:val="00A11C46"/>
    <w:rsid w:val="00A7701E"/>
    <w:rsid w:val="00A83BE2"/>
    <w:rsid w:val="00A91E58"/>
    <w:rsid w:val="00B04CE9"/>
    <w:rsid w:val="00B3783F"/>
    <w:rsid w:val="00B90303"/>
    <w:rsid w:val="00BE172C"/>
    <w:rsid w:val="00BF1CB4"/>
    <w:rsid w:val="00C06A6E"/>
    <w:rsid w:val="00C27451"/>
    <w:rsid w:val="00C368AC"/>
    <w:rsid w:val="00C42B04"/>
    <w:rsid w:val="00C64F07"/>
    <w:rsid w:val="00CB5B64"/>
    <w:rsid w:val="00CC4075"/>
    <w:rsid w:val="00CE14CA"/>
    <w:rsid w:val="00CE66F0"/>
    <w:rsid w:val="00D6277C"/>
    <w:rsid w:val="00D84358"/>
    <w:rsid w:val="00D9077B"/>
    <w:rsid w:val="00E6403E"/>
    <w:rsid w:val="00EA2E6D"/>
    <w:rsid w:val="00EB48F4"/>
    <w:rsid w:val="00EE3ABC"/>
    <w:rsid w:val="00F16088"/>
    <w:rsid w:val="00F5233C"/>
    <w:rsid w:val="00F56875"/>
    <w:rsid w:val="00F917CD"/>
    <w:rsid w:val="00F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3F5C"/>
  <w15:chartTrackingRefBased/>
  <w15:docId w15:val="{9420A304-6D83-4558-BD6B-7FD18982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C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C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C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6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233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33C"/>
  </w:style>
  <w:style w:type="paragraph" w:styleId="Footer">
    <w:name w:val="footer"/>
    <w:basedOn w:val="Normal"/>
    <w:link w:val="FooterChar"/>
    <w:uiPriority w:val="99"/>
    <w:unhideWhenUsed/>
    <w:rsid w:val="00F5233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ije@fzz.unis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lling@mdp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nancije@fzz.unis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Ćurković</dc:creator>
  <cp:keywords/>
  <dc:description/>
  <cp:lastModifiedBy>OZS</cp:lastModifiedBy>
  <cp:revision>12</cp:revision>
  <cp:lastPrinted>2026-03-02T09:10:00Z</cp:lastPrinted>
  <dcterms:created xsi:type="dcterms:W3CDTF">2026-02-18T14:37:00Z</dcterms:created>
  <dcterms:modified xsi:type="dcterms:W3CDTF">2026-03-02T09:32:00Z</dcterms:modified>
</cp:coreProperties>
</file>